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6BB" w:rsidRDefault="00331DCE">
      <w:pPr>
        <w:pStyle w:val="a5"/>
        <w:spacing w:before="0" w:beforeAutospacing="0" w:after="0" w:afterAutospacing="0" w:line="580" w:lineRule="exact"/>
        <w:ind w:rightChars="41" w:right="131"/>
        <w:jc w:val="center"/>
        <w:rPr>
          <w:rFonts w:eastAsia="方正小标宋_GBK"/>
          <w:color w:val="000000"/>
          <w:sz w:val="36"/>
          <w:szCs w:val="36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西双版纳景洪工业园区公开遴选公务员报名登记表</w:t>
      </w:r>
      <w:bookmarkEnd w:id="0"/>
    </w:p>
    <w:p w:rsidR="00C546BB" w:rsidRDefault="00331DCE">
      <w:pPr>
        <w:pStyle w:val="a5"/>
        <w:spacing w:before="0" w:beforeAutospacing="0" w:after="0" w:afterAutospacing="0"/>
        <w:ind w:rightChars="42" w:right="134"/>
        <w:jc w:val="both"/>
        <w:rPr>
          <w:rFonts w:eastAsia="方正黑体_GBK"/>
          <w:color w:val="000000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color w:val="000000"/>
          <w:kern w:val="2"/>
          <w:sz w:val="28"/>
          <w:szCs w:val="28"/>
        </w:rPr>
        <w:t>报考岗位：</w:t>
      </w:r>
    </w:p>
    <w:tbl>
      <w:tblPr>
        <w:tblW w:w="8928" w:type="dxa"/>
        <w:tblLayout w:type="fixed"/>
        <w:tblLook w:val="04A0"/>
      </w:tblPr>
      <w:tblGrid>
        <w:gridCol w:w="390"/>
        <w:gridCol w:w="698"/>
        <w:gridCol w:w="127"/>
        <w:gridCol w:w="834"/>
        <w:gridCol w:w="261"/>
        <w:gridCol w:w="586"/>
        <w:gridCol w:w="704"/>
        <w:gridCol w:w="761"/>
        <w:gridCol w:w="18"/>
        <w:gridCol w:w="256"/>
        <w:gridCol w:w="300"/>
        <w:gridCol w:w="560"/>
        <w:gridCol w:w="13"/>
        <w:gridCol w:w="900"/>
        <w:gridCol w:w="315"/>
        <w:gridCol w:w="2205"/>
      </w:tblGrid>
      <w:tr w:rsidR="00C546BB">
        <w:trPr>
          <w:trHeight w:val="49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照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片</w:t>
            </w:r>
          </w:p>
        </w:tc>
      </w:tr>
      <w:tr w:rsidR="00C546BB">
        <w:trPr>
          <w:trHeight w:val="611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籍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贯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出生地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453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入党时间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参加工作</w:t>
            </w:r>
          </w:p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体</w:t>
            </w:r>
          </w:p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状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630"/>
        </w:trPr>
        <w:tc>
          <w:tcPr>
            <w:tcW w:w="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6"/>
                <w:kern w:val="0"/>
                <w:sz w:val="21"/>
                <w:szCs w:val="21"/>
              </w:rPr>
              <w:t>全日制教育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毕业院校</w:t>
            </w:r>
          </w:p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720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职教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育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毕业院校</w:t>
            </w:r>
          </w:p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专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业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9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工作单位及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23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单位性质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600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pacing w:val="-6"/>
                <w:kern w:val="0"/>
                <w:sz w:val="21"/>
                <w:szCs w:val="21"/>
              </w:rPr>
              <w:t>进入公务员队伍时间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2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874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联系地址</w:t>
            </w:r>
          </w:p>
        </w:tc>
        <w:tc>
          <w:tcPr>
            <w:tcW w:w="37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00" w:lineRule="exact"/>
              <w:jc w:val="left"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6794"/>
        </w:trPr>
        <w:tc>
          <w:tcPr>
            <w:tcW w:w="1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主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作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简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71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rFonts w:hint="eastAsia"/>
                <w:color w:val="000000"/>
                <w:kern w:val="0"/>
                <w:sz w:val="21"/>
                <w:szCs w:val="21"/>
              </w:rPr>
            </w:pPr>
          </w:p>
          <w:p w:rsidR="000553D8" w:rsidRDefault="000553D8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39"/>
        </w:trPr>
        <w:tc>
          <w:tcPr>
            <w:tcW w:w="10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  <w:bookmarkStart w:id="1" w:name="RANGE!A1:H30"/>
            <w:r>
              <w:rPr>
                <w:color w:val="000000"/>
                <w:kern w:val="0"/>
                <w:sz w:val="21"/>
                <w:szCs w:val="21"/>
              </w:rPr>
              <w:lastRenderedPageBreak/>
              <w:t>奖惩</w:t>
            </w:r>
            <w:bookmarkEnd w:id="1"/>
            <w:r>
              <w:rPr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40" w:type="dxa"/>
            <w:gridSpan w:val="1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00" w:lineRule="exact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39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514"/>
        </w:trPr>
        <w:tc>
          <w:tcPr>
            <w:tcW w:w="10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spacing w:line="30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7840" w:type="dxa"/>
            <w:gridSpan w:val="1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</w:tr>
      <w:tr w:rsidR="00C546BB">
        <w:trPr>
          <w:trHeight w:val="1326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spacing w:line="320" w:lineRule="exact"/>
              <w:jc w:val="center"/>
              <w:rPr>
                <w:rFonts w:ascii="方正仿宋_GBK" w:hAnsi="方正仿宋_GBK" w:cs="方正仿宋_GBK"/>
                <w:color w:val="000000"/>
                <w:sz w:val="21"/>
                <w:szCs w:val="21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近三年</w:t>
            </w:r>
          </w:p>
          <w:p w:rsidR="00C546BB" w:rsidRDefault="00331DCE">
            <w:pPr>
              <w:spacing w:line="320" w:lineRule="exact"/>
              <w:jc w:val="center"/>
              <w:rPr>
                <w:color w:val="000000"/>
              </w:rPr>
            </w:pPr>
            <w:r>
              <w:rPr>
                <w:rFonts w:ascii="方正仿宋_GBK" w:hAnsi="方正仿宋_GBK" w:cs="方正仿宋_GBK" w:hint="eastAsia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784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</w:rPr>
            </w:pP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331DCE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家庭主</w:t>
            </w:r>
          </w:p>
          <w:p w:rsidR="00C546BB" w:rsidRDefault="00331DCE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要成员</w:t>
            </w:r>
          </w:p>
          <w:p w:rsidR="00C546BB" w:rsidRDefault="00331DCE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以及主</w:t>
            </w:r>
          </w:p>
          <w:p w:rsidR="00C546BB" w:rsidRDefault="00331DCE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要社会</w:t>
            </w:r>
          </w:p>
          <w:p w:rsidR="00C546BB" w:rsidRDefault="00331DCE">
            <w:pPr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关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系</w:t>
            </w: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C546BB">
        <w:trPr>
          <w:trHeight w:val="462"/>
        </w:trPr>
        <w:tc>
          <w:tcPr>
            <w:tcW w:w="10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C546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</w:p>
        </w:tc>
      </w:tr>
      <w:tr w:rsidR="00331DCE" w:rsidTr="00331DCE">
        <w:trPr>
          <w:trHeight w:val="2338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CE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所在单</w:t>
            </w:r>
          </w:p>
          <w:p w:rsidR="00331DCE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color w:val="000000"/>
                <w:kern w:val="0"/>
                <w:sz w:val="21"/>
                <w:szCs w:val="21"/>
              </w:rPr>
              <w:t>位意见</w:t>
            </w:r>
            <w:proofErr w:type="gramEnd"/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DCE" w:rsidRDefault="00331DCE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331DCE" w:rsidRDefault="00331DCE" w:rsidP="00331DCE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单位领导签字：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</w:t>
            </w:r>
          </w:p>
          <w:p w:rsidR="00331DCE" w:rsidRDefault="00331DCE" w:rsidP="00331DCE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DCE" w:rsidRDefault="00331DCE" w:rsidP="00331DCE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上级主管</w:t>
            </w:r>
          </w:p>
          <w:p w:rsidR="00331DCE" w:rsidRDefault="00331DCE" w:rsidP="00331DCE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>部门意见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       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1DCE" w:rsidRDefault="00331DCE" w:rsidP="00331DCE">
            <w:pPr>
              <w:ind w:firstLineChars="100" w:firstLine="21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单位领导签字：</w:t>
            </w:r>
          </w:p>
          <w:p w:rsidR="00331DCE" w:rsidRDefault="00331DCE" w:rsidP="00331DCE">
            <w:pPr>
              <w:ind w:firstLineChars="100" w:firstLine="210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  <w:tr w:rsidR="00C546BB">
        <w:trPr>
          <w:trHeight w:val="2397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报名资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格审查</w:t>
            </w:r>
          </w:p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>意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color w:val="000000"/>
                <w:kern w:val="0"/>
                <w:sz w:val="21"/>
                <w:szCs w:val="21"/>
              </w:rPr>
              <w:t>见</w:t>
            </w:r>
          </w:p>
        </w:tc>
        <w:tc>
          <w:tcPr>
            <w:tcW w:w="7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331DCE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  <w:tr w:rsidR="00C546BB">
        <w:trPr>
          <w:trHeight w:val="2842"/>
        </w:trPr>
        <w:tc>
          <w:tcPr>
            <w:tcW w:w="10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46BB" w:rsidRDefault="00331DCE">
            <w:pPr>
              <w:widowControl/>
              <w:jc w:val="center"/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公开选调工作领导小组意见</w:t>
            </w:r>
          </w:p>
        </w:tc>
        <w:tc>
          <w:tcPr>
            <w:tcW w:w="78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46BB" w:rsidRDefault="00C546B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C546BB">
            <w:pPr>
              <w:widowControl/>
              <w:rPr>
                <w:color w:val="000000"/>
                <w:kern w:val="0"/>
                <w:sz w:val="21"/>
                <w:szCs w:val="21"/>
              </w:rPr>
            </w:pPr>
          </w:p>
          <w:p w:rsidR="00C546BB" w:rsidRDefault="00331DCE">
            <w:pPr>
              <w:rPr>
                <w:color w:val="000000"/>
                <w:kern w:val="0"/>
                <w:sz w:val="21"/>
                <w:szCs w:val="21"/>
              </w:rPr>
            </w:pPr>
            <w:r>
              <w:rPr>
                <w:color w:val="000000"/>
                <w:kern w:val="0"/>
                <w:sz w:val="21"/>
                <w:szCs w:val="21"/>
              </w:rPr>
              <w:t xml:space="preserve">                                       </w:t>
            </w:r>
            <w:r>
              <w:rPr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color w:val="000000"/>
                <w:kern w:val="0"/>
                <w:sz w:val="21"/>
                <w:szCs w:val="21"/>
              </w:rPr>
              <w:t>日（盖章）</w:t>
            </w:r>
          </w:p>
        </w:tc>
      </w:tr>
    </w:tbl>
    <w:p w:rsidR="00C546BB" w:rsidRPr="00331DCE" w:rsidRDefault="00331DCE">
      <w:pPr>
        <w:adjustRightInd w:val="0"/>
        <w:snapToGrid w:val="0"/>
        <w:spacing w:line="600" w:lineRule="exact"/>
        <w:rPr>
          <w:rFonts w:eastAsia="方正仿宋_GBK" w:cs="Times New Roman"/>
          <w:sz w:val="24"/>
          <w:szCs w:val="24"/>
        </w:rPr>
      </w:pPr>
      <w:r w:rsidRPr="00331DCE">
        <w:rPr>
          <w:rFonts w:eastAsia="方正仿宋_GBK" w:cs="Times New Roman" w:hint="eastAsia"/>
          <w:sz w:val="24"/>
          <w:szCs w:val="24"/>
        </w:rPr>
        <w:t>备注：报考科员及以下</w:t>
      </w:r>
      <w:r>
        <w:rPr>
          <w:rFonts w:eastAsia="方正仿宋_GBK" w:cs="Times New Roman" w:hint="eastAsia"/>
          <w:sz w:val="24"/>
          <w:szCs w:val="24"/>
        </w:rPr>
        <w:t>职务职级</w:t>
      </w:r>
      <w:r w:rsidRPr="00331DCE">
        <w:rPr>
          <w:rFonts w:eastAsia="方正仿宋_GBK" w:cs="Times New Roman" w:hint="eastAsia"/>
          <w:sz w:val="24"/>
          <w:szCs w:val="24"/>
        </w:rPr>
        <w:t>岗位的，上级主管部门意见</w:t>
      </w:r>
      <w:r>
        <w:rPr>
          <w:rFonts w:eastAsia="方正仿宋_GBK" w:cs="Times New Roman" w:hint="eastAsia"/>
          <w:sz w:val="24"/>
          <w:szCs w:val="24"/>
        </w:rPr>
        <w:t>栏</w:t>
      </w:r>
      <w:r w:rsidRPr="00331DCE">
        <w:rPr>
          <w:rFonts w:eastAsia="方正仿宋_GBK" w:cs="Times New Roman" w:hint="eastAsia"/>
          <w:sz w:val="24"/>
          <w:szCs w:val="24"/>
        </w:rPr>
        <w:t>无需盖章。</w:t>
      </w:r>
    </w:p>
    <w:sectPr w:rsidR="00C546BB" w:rsidRPr="00331DCE" w:rsidSect="00C5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237" w:rsidRDefault="00B17237" w:rsidP="00331DCE">
      <w:r>
        <w:separator/>
      </w:r>
    </w:p>
  </w:endnote>
  <w:endnote w:type="continuationSeparator" w:id="0">
    <w:p w:rsidR="00B17237" w:rsidRDefault="00B17237" w:rsidP="0033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237" w:rsidRDefault="00B17237" w:rsidP="00331DCE">
      <w:r>
        <w:separator/>
      </w:r>
    </w:p>
  </w:footnote>
  <w:footnote w:type="continuationSeparator" w:id="0">
    <w:p w:rsidR="00B17237" w:rsidRDefault="00B17237" w:rsidP="00331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B49"/>
    <w:rsid w:val="00007092"/>
    <w:rsid w:val="00010AFE"/>
    <w:rsid w:val="00024368"/>
    <w:rsid w:val="0003079E"/>
    <w:rsid w:val="000442BC"/>
    <w:rsid w:val="000553D8"/>
    <w:rsid w:val="000920F5"/>
    <w:rsid w:val="00111D5C"/>
    <w:rsid w:val="001178C9"/>
    <w:rsid w:val="001C24A2"/>
    <w:rsid w:val="001E3407"/>
    <w:rsid w:val="001E6646"/>
    <w:rsid w:val="00331DCE"/>
    <w:rsid w:val="003D3A83"/>
    <w:rsid w:val="00447962"/>
    <w:rsid w:val="005505FA"/>
    <w:rsid w:val="00564A2D"/>
    <w:rsid w:val="005D2202"/>
    <w:rsid w:val="00660EF4"/>
    <w:rsid w:val="00793BC1"/>
    <w:rsid w:val="00885045"/>
    <w:rsid w:val="00955EDF"/>
    <w:rsid w:val="009D7494"/>
    <w:rsid w:val="009F3C5A"/>
    <w:rsid w:val="00A6180E"/>
    <w:rsid w:val="00A73E84"/>
    <w:rsid w:val="00AF72FD"/>
    <w:rsid w:val="00AF7E96"/>
    <w:rsid w:val="00B17237"/>
    <w:rsid w:val="00B53CE2"/>
    <w:rsid w:val="00C01DAF"/>
    <w:rsid w:val="00C03293"/>
    <w:rsid w:val="00C546BB"/>
    <w:rsid w:val="00CC76EE"/>
    <w:rsid w:val="00E30FA6"/>
    <w:rsid w:val="00EB3D81"/>
    <w:rsid w:val="00EC4AAD"/>
    <w:rsid w:val="00EE77EF"/>
    <w:rsid w:val="00F11B49"/>
    <w:rsid w:val="5F270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BB"/>
    <w:pPr>
      <w:widowControl w:val="0"/>
      <w:jc w:val="both"/>
    </w:pPr>
    <w:rPr>
      <w:rFonts w:ascii="Times New Roman" w:eastAsia="宋体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C546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54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C546BB"/>
    <w:pPr>
      <w:spacing w:before="100" w:beforeAutospacing="1" w:after="100" w:afterAutospacing="1"/>
      <w:jc w:val="left"/>
    </w:pPr>
    <w:rPr>
      <w:rFonts w:eastAsia="方正仿宋_GBK"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C546BB"/>
    <w:rPr>
      <w:rFonts w:ascii="Times New Roman" w:eastAsia="宋体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C546BB"/>
    <w:rPr>
      <w:rFonts w:ascii="Times New Roman" w:eastAsia="宋体" w:hAnsi="Times New Roman"/>
      <w:sz w:val="18"/>
      <w:szCs w:val="18"/>
    </w:rPr>
  </w:style>
  <w:style w:type="paragraph" w:customStyle="1" w:styleId="CharCharChar">
    <w:name w:val="Char Char Char"/>
    <w:basedOn w:val="a"/>
    <w:semiHidden/>
    <w:qFormat/>
    <w:rsid w:val="00C546BB"/>
    <w:rPr>
      <w:rFonts w:cs="Times New Roman"/>
      <w:sz w:val="21"/>
      <w:szCs w:val="24"/>
    </w:rPr>
  </w:style>
  <w:style w:type="paragraph" w:styleId="a6">
    <w:name w:val="List Paragraph"/>
    <w:basedOn w:val="a"/>
    <w:uiPriority w:val="34"/>
    <w:qFormat/>
    <w:rsid w:val="00C546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90</Words>
  <Characters>515</Characters>
  <Application>Microsoft Office Word</Application>
  <DocSecurity>0</DocSecurity>
  <Lines>4</Lines>
  <Paragraphs>1</Paragraphs>
  <ScaleCrop>false</ScaleCrop>
  <Company>china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赵京京</cp:lastModifiedBy>
  <cp:revision>14</cp:revision>
  <cp:lastPrinted>2019-07-30T09:11:00Z</cp:lastPrinted>
  <dcterms:created xsi:type="dcterms:W3CDTF">2019-07-09T06:59:00Z</dcterms:created>
  <dcterms:modified xsi:type="dcterms:W3CDTF">2019-07-30T09:24:00Z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