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F5" w:rsidRPr="003D2EF5" w:rsidRDefault="003D2EF5" w:rsidP="003D2EF5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华文中宋" w:cs="宋体" w:hint="eastAsia"/>
          <w:bCs/>
          <w:kern w:val="0"/>
          <w:sz w:val="36"/>
          <w:szCs w:val="44"/>
        </w:rPr>
      </w:pPr>
      <w:r w:rsidRPr="003D2EF5">
        <w:rPr>
          <w:rFonts w:ascii="方正小标宋简体" w:eastAsia="方正小标宋简体" w:hAnsi="华文中宋" w:cs="宋体" w:hint="eastAsia"/>
          <w:bCs/>
          <w:kern w:val="0"/>
          <w:sz w:val="36"/>
          <w:szCs w:val="44"/>
        </w:rPr>
        <w:t>中共广西区委党校  广西行政学院</w:t>
      </w:r>
    </w:p>
    <w:p w:rsidR="003D2EF5" w:rsidRPr="00FB4CF9" w:rsidRDefault="003D2EF5" w:rsidP="003D2EF5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</w:pPr>
      <w:r w:rsidRPr="00FB4CF9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面向全区公开选调业务骨干报名表</w:t>
      </w:r>
    </w:p>
    <w:p w:rsidR="003D2EF5" w:rsidRPr="0024574D" w:rsidRDefault="003D2EF5" w:rsidP="003D2EF5">
      <w:pPr>
        <w:autoSpaceDE w:val="0"/>
        <w:autoSpaceDN w:val="0"/>
        <w:adjustRightInd w:val="0"/>
        <w:spacing w:line="240" w:lineRule="exact"/>
        <w:jc w:val="center"/>
        <w:rPr>
          <w:rFonts w:ascii="华文中宋" w:eastAsia="华文中宋" w:hAnsi="华文中宋" w:cs="宋体" w:hint="eastAsia"/>
          <w:bCs/>
          <w:kern w:val="0"/>
          <w:szCs w:val="21"/>
        </w:rPr>
      </w:pPr>
    </w:p>
    <w:p w:rsidR="003D2EF5" w:rsidRPr="00FB4CF9" w:rsidRDefault="003D2EF5" w:rsidP="003D2EF5">
      <w:pPr>
        <w:autoSpaceDE w:val="0"/>
        <w:autoSpaceDN w:val="0"/>
        <w:adjustRightInd w:val="0"/>
        <w:spacing w:line="500" w:lineRule="exact"/>
        <w:ind w:firstLineChars="49" w:firstLine="103"/>
        <w:rPr>
          <w:rFonts w:ascii="宋体" w:hAnsi="宋体" w:cs="宋体" w:hint="eastAsia"/>
          <w:bCs/>
          <w:kern w:val="0"/>
          <w:szCs w:val="21"/>
        </w:rPr>
      </w:pPr>
      <w:r w:rsidRPr="00FB4CF9">
        <w:rPr>
          <w:rFonts w:ascii="宋体" w:hAnsi="宋体" w:cs="宋体" w:hint="eastAsia"/>
          <w:bCs/>
          <w:kern w:val="0"/>
          <w:szCs w:val="21"/>
        </w:rPr>
        <w:t>报名岗位 ：                                                  年    月    日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286"/>
        <w:gridCol w:w="804"/>
        <w:gridCol w:w="512"/>
        <w:gridCol w:w="643"/>
        <w:gridCol w:w="559"/>
        <w:gridCol w:w="794"/>
        <w:gridCol w:w="277"/>
        <w:gridCol w:w="262"/>
        <w:gridCol w:w="874"/>
        <w:gridCol w:w="1533"/>
        <w:gridCol w:w="1606"/>
      </w:tblGrid>
      <w:tr w:rsidR="003D2EF5" w:rsidRPr="00FB4CF9" w:rsidTr="00DD4F09">
        <w:trPr>
          <w:trHeight w:val="627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姓 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性 别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出 生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年 月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照  片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（正面免冠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彩色照片）</w:t>
            </w:r>
          </w:p>
        </w:tc>
      </w:tr>
      <w:tr w:rsidR="003D2EF5" w:rsidRPr="00FB4CF9" w:rsidTr="00DD4F09">
        <w:trPr>
          <w:trHeight w:val="723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民 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籍 贯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出生地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D2EF5" w:rsidRPr="00FB4CF9" w:rsidTr="00DD4F09">
        <w:trPr>
          <w:trHeight w:val="718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入 党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时 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Default="003D2EF5" w:rsidP="00DD4F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参加工作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时间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健 康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状 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D2EF5" w:rsidRPr="00FB4CF9" w:rsidTr="00DD4F09">
        <w:trPr>
          <w:trHeight w:val="700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专业技术职务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熟悉专业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有何专长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D2EF5" w:rsidRPr="00FB4CF9" w:rsidTr="00DD4F09">
        <w:trPr>
          <w:trHeight w:val="711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学历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全日制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教育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及专业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D2EF5" w:rsidRPr="00FB4CF9" w:rsidTr="00DD4F09">
        <w:trPr>
          <w:trHeight w:val="706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在职教育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及专业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D2EF5" w:rsidRPr="00FB4CF9" w:rsidTr="00DD4F09">
        <w:trPr>
          <w:trHeight w:val="716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工作单位及职务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分管工作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D2EF5" w:rsidRPr="00FB4CF9" w:rsidTr="00DD4F09">
        <w:trPr>
          <w:trHeight w:val="716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所在单位是否为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全额拨款单位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/>
                <w:bCs/>
                <w:kern w:val="0"/>
                <w:szCs w:val="21"/>
              </w:rPr>
              <w:t>□</w:t>
            </w: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是   □否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个人身份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/>
                <w:bCs/>
                <w:kern w:val="0"/>
                <w:szCs w:val="21"/>
              </w:rPr>
              <w:t>□</w:t>
            </w: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在编事业管理人员</w:t>
            </w: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□在编事业专技人员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公务员（参公人员）</w:t>
            </w:r>
          </w:p>
        </w:tc>
      </w:tr>
      <w:tr w:rsidR="003D2EF5" w:rsidRPr="00FB4CF9" w:rsidTr="00DD4F09">
        <w:trPr>
          <w:trHeight w:val="712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家庭住址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D2EF5" w:rsidRPr="00FB4CF9" w:rsidTr="00DD4F09">
        <w:trPr>
          <w:trHeight w:val="709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通讯地址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D2EF5" w:rsidRPr="00FB4CF9" w:rsidTr="00DD4F09">
        <w:trPr>
          <w:trHeight w:val="4657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ind w:firstLineChars="147" w:firstLine="309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简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ind w:firstLineChars="147" w:firstLine="309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ind w:firstLineChars="147" w:firstLine="309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ind w:firstLineChars="147" w:firstLine="309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历</w:t>
            </w:r>
          </w:p>
        </w:tc>
        <w:tc>
          <w:tcPr>
            <w:tcW w:w="7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D2EF5" w:rsidRPr="00FB4CF9" w:rsidTr="00DD4F09">
        <w:trPr>
          <w:trHeight w:val="4237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ind w:firstLineChars="147" w:firstLine="309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简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ind w:firstLineChars="147" w:firstLine="309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ind w:firstLineChars="147" w:firstLine="309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ind w:firstLineChars="147" w:firstLine="309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历</w:t>
            </w:r>
          </w:p>
        </w:tc>
        <w:tc>
          <w:tcPr>
            <w:tcW w:w="7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D2EF5" w:rsidRPr="00FB4CF9" w:rsidTr="00DD4F09">
        <w:trPr>
          <w:trHeight w:val="2713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奖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惩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情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况</w:t>
            </w:r>
          </w:p>
        </w:tc>
        <w:tc>
          <w:tcPr>
            <w:tcW w:w="7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D2EF5" w:rsidRPr="00FB4CF9" w:rsidTr="00DD4F09">
        <w:trPr>
          <w:trHeight w:val="1407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年度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考核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情况</w:t>
            </w:r>
          </w:p>
        </w:tc>
        <w:tc>
          <w:tcPr>
            <w:tcW w:w="7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D2EF5" w:rsidRPr="00FB4CF9" w:rsidTr="00DD4F09">
        <w:trPr>
          <w:trHeight w:val="512"/>
          <w:jc w:val="center"/>
        </w:trPr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家庭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主要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成员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及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重要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社会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关系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称谓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>工作单位及职务</w:t>
            </w:r>
          </w:p>
        </w:tc>
      </w:tr>
      <w:tr w:rsidR="003D2EF5" w:rsidRPr="00FB4CF9" w:rsidTr="00DD4F09">
        <w:trPr>
          <w:trHeight w:val="35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D2EF5" w:rsidRPr="00FB4CF9" w:rsidTr="00DD4F09">
        <w:trPr>
          <w:trHeight w:val="35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D2EF5" w:rsidRPr="00FB4CF9" w:rsidTr="00DD4F09">
        <w:trPr>
          <w:trHeight w:val="35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D2EF5" w:rsidRPr="00FB4CF9" w:rsidTr="00DD4F09">
        <w:trPr>
          <w:trHeight w:val="35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D2EF5" w:rsidRPr="00FB4CF9" w:rsidTr="00DD4F09">
        <w:trPr>
          <w:trHeight w:val="35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3D2EF5" w:rsidRPr="00FB4CF9" w:rsidTr="00DD4F09">
        <w:trPr>
          <w:trHeight w:val="712"/>
          <w:jc w:val="center"/>
        </w:trPr>
        <w:tc>
          <w:tcPr>
            <w:tcW w:w="90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EF5" w:rsidRDefault="003D2EF5" w:rsidP="00DD4F09">
            <w:pPr>
              <w:autoSpaceDE w:val="0"/>
              <w:autoSpaceDN w:val="0"/>
              <w:adjustRightInd w:val="0"/>
              <w:spacing w:line="340" w:lineRule="exact"/>
              <w:ind w:firstLineChars="196" w:firstLine="470"/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</w:pPr>
          </w:p>
          <w:p w:rsidR="003D2EF5" w:rsidRPr="007E7BB3" w:rsidRDefault="003D2EF5" w:rsidP="00DD4F09">
            <w:pPr>
              <w:autoSpaceDE w:val="0"/>
              <w:autoSpaceDN w:val="0"/>
              <w:adjustRightInd w:val="0"/>
              <w:spacing w:line="340" w:lineRule="exact"/>
              <w:ind w:firstLineChars="196" w:firstLine="549"/>
              <w:rPr>
                <w:rFonts w:ascii="华文中宋" w:eastAsia="华文中宋" w:hAnsi="华文中宋" w:cs="宋体" w:hint="eastAsia"/>
                <w:bCs/>
                <w:kern w:val="0"/>
                <w:sz w:val="28"/>
                <w:szCs w:val="21"/>
              </w:rPr>
            </w:pPr>
            <w:r w:rsidRPr="007E7BB3">
              <w:rPr>
                <w:rFonts w:ascii="华文中宋" w:eastAsia="华文中宋" w:hAnsi="华文中宋" w:cs="宋体" w:hint="eastAsia"/>
                <w:bCs/>
                <w:kern w:val="0"/>
                <w:sz w:val="28"/>
                <w:szCs w:val="21"/>
              </w:rPr>
              <w:t>本人对以上内容的真实性、准确性及合法性负责，如有虚假，愿意承担责任。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40" w:lineRule="exact"/>
              <w:ind w:firstLineChars="196" w:firstLine="412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40" w:lineRule="exact"/>
              <w:ind w:right="560" w:firstLineChars="200" w:firstLine="420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01F76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本人签名： </w:t>
            </w: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</w:t>
            </w:r>
            <w:r w:rsidRPr="00FB4CF9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年   月   日 </w:t>
            </w:r>
          </w:p>
          <w:p w:rsidR="003D2EF5" w:rsidRPr="00FB4CF9" w:rsidRDefault="003D2EF5" w:rsidP="00DD4F09">
            <w:pPr>
              <w:autoSpaceDE w:val="0"/>
              <w:autoSpaceDN w:val="0"/>
              <w:adjustRightInd w:val="0"/>
              <w:spacing w:line="340" w:lineRule="exact"/>
              <w:ind w:right="560"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3D2EF5" w:rsidRPr="007E7BB3" w:rsidRDefault="003D2EF5" w:rsidP="003D2EF5">
      <w:pPr>
        <w:rPr>
          <w:rFonts w:hint="eastAsia"/>
        </w:rPr>
      </w:pPr>
    </w:p>
    <w:p w:rsidR="00C86176" w:rsidRDefault="00C86176"/>
    <w:sectPr w:rsidR="00C86176" w:rsidSect="007E7BB3">
      <w:headerReference w:type="default" r:id="rId4"/>
      <w:footerReference w:type="even" r:id="rId5"/>
      <w:footerReference w:type="default" r:id="rId6"/>
      <w:pgSz w:w="11907" w:h="16840" w:code="9"/>
      <w:pgMar w:top="1418" w:right="1531" w:bottom="1418" w:left="1531" w:header="851" w:footer="153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3DD" w:rsidRDefault="003D2EF5" w:rsidP="00550AF9">
    <w:pPr>
      <w:pStyle w:val="a3"/>
      <w:framePr w:wrap="around" w:vAnchor="text" w:hAnchor="margin" w:xAlign="outside" w:y="1"/>
      <w:ind w:firstLineChars="100" w:firstLine="280"/>
      <w:rPr>
        <w:rStyle w:val="a4"/>
        <w:rFonts w:hint="eastAsia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6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4113DD" w:rsidRDefault="003D2EF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3DD" w:rsidRDefault="003D2EF5" w:rsidP="00550AF9">
    <w:pPr>
      <w:pStyle w:val="a3"/>
      <w:framePr w:wrap="around" w:vAnchor="text" w:hAnchor="margin" w:xAlign="outside" w:y="1"/>
      <w:ind w:rightChars="142" w:right="298"/>
      <w:rPr>
        <w:rStyle w:val="a4"/>
        <w:rFonts w:hint="eastAsia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     </w:t>
    </w:r>
  </w:p>
  <w:p w:rsidR="004113DD" w:rsidRDefault="003D2EF5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8D" w:rsidRDefault="003D2EF5" w:rsidP="001C408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EF5"/>
    <w:rsid w:val="00374CA8"/>
    <w:rsid w:val="003D2EF5"/>
    <w:rsid w:val="00C10F35"/>
    <w:rsid w:val="00C8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D2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D2EF5"/>
    <w:rPr>
      <w:kern w:val="2"/>
      <w:sz w:val="18"/>
      <w:szCs w:val="18"/>
    </w:rPr>
  </w:style>
  <w:style w:type="character" w:styleId="a4">
    <w:name w:val="page number"/>
    <w:basedOn w:val="a0"/>
    <w:rsid w:val="003D2EF5"/>
  </w:style>
  <w:style w:type="paragraph" w:styleId="a5">
    <w:name w:val="header"/>
    <w:basedOn w:val="a"/>
    <w:link w:val="Char0"/>
    <w:rsid w:val="003D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D2E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2016-10-26T02:00:00Z</dcterms:created>
  <dcterms:modified xsi:type="dcterms:W3CDTF">2016-10-26T02:01:00Z</dcterms:modified>
</cp:coreProperties>
</file>